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DF5" w:rsidRDefault="00CA544E">
      <w:pPr>
        <w:jc w:val="center"/>
      </w:pPr>
      <w:r>
        <w:rPr>
          <w:rFonts w:ascii="Verdana" w:hAnsi="Verdana"/>
          <w:b/>
          <w:sz w:val="28"/>
        </w:rPr>
        <w:t>Kranevo / Su</w:t>
      </w:r>
      <w:r>
        <w:rPr>
          <w:rFonts w:ascii="Verdana" w:hAnsi="Verdana"/>
          <w:b/>
          <w:sz w:val="28"/>
        </w:rPr>
        <w:t>nny Castle</w:t>
      </w:r>
      <w:bookmarkStart w:id="0" w:name="_GoBack"/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55 Double rooms, 2 Studios, 3 Family apartments</w:t>
      </w:r>
    </w:p>
    <w:p w:rsidR="00781DF5" w:rsidRDefault="00781DF5"/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Расположение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Отель расположен в - 50м от пляжа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1-ая линия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 основания - 2016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В отеле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зданий - 1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этажей - 4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лифтов - 1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доступ - Wi-Fi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Банкомат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Оплата </w:t>
      </w:r>
      <w:r>
        <w:rPr>
          <w:rFonts w:ascii="Verdana" w:hAnsi="Verdana"/>
          <w:sz w:val="18"/>
        </w:rPr>
        <w:t>кредитными картами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Обмен валюты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Парковка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Для людей с ограниченными возможностями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Открытый бассейн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Питание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ресторанов - 1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баров - 2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Основной ресторан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Рум сервис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Барбекю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Панорамный бар/ресторан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Лобби бар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Спорт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Волейбол - (на</w:t>
      </w:r>
      <w:r>
        <w:rPr>
          <w:rFonts w:ascii="Verdana" w:hAnsi="Verdana"/>
          <w:sz w:val="18"/>
        </w:rPr>
        <w:t xml:space="preserve"> пляже)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Футбол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Услуги Детям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отделение в бассейне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кроватка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площадка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Балнео и СПА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Велнес-центр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Салон красоты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Парикмахер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Маникюр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Педикюр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Фитнес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Сауна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Арома сауна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Массаж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Парная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Релакс комната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Джакузи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Хамам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Другие услуги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Не </w:t>
      </w:r>
      <w:r>
        <w:rPr>
          <w:rFonts w:ascii="Verdana" w:hAnsi="Verdana"/>
          <w:sz w:val="18"/>
        </w:rPr>
        <w:t>разрешены домашние любимцы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Химчистка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Прачечная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Приветственный коктейль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Аренда утюга</w:t>
      </w:r>
    </w:p>
    <w:p w:rsidR="00781DF5" w:rsidRDefault="00CA544E">
      <w:pPr>
        <w:spacing w:before="5" w:after="5"/>
      </w:pPr>
      <w:r>
        <w:rPr>
          <w:rFonts w:ascii="Verdana" w:hAnsi="Verdana"/>
          <w:b/>
          <w:sz w:val="24"/>
        </w:rPr>
        <w:t>Двухспальный Апартамент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 диван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паркет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Дверь между помещениями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(3 раза в неделю)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смена полотенец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</w:t>
      </w:r>
      <w:r>
        <w:rPr>
          <w:rFonts w:ascii="Verdana" w:hAnsi="Verdana"/>
          <w:sz w:val="18"/>
        </w:rPr>
        <w:t>ты/тапки</w:t>
      </w:r>
    </w:p>
    <w:p w:rsidR="00781DF5" w:rsidRDefault="00CA544E">
      <w:pPr>
        <w:spacing w:before="5" w:after="5"/>
      </w:pPr>
      <w:r>
        <w:rPr>
          <w:rFonts w:ascii="Verdana" w:hAnsi="Verdana"/>
          <w:b/>
          <w:sz w:val="24"/>
        </w:rPr>
        <w:t>Односпальный Апартамент 45.00 кв.м.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 диван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паркет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 стол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 xml:space="preserve">Дверь </w:t>
      </w:r>
      <w:r>
        <w:rPr>
          <w:rFonts w:ascii="Verdana" w:hAnsi="Verdana"/>
          <w:sz w:val="18"/>
        </w:rPr>
        <w:t>между помещениями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(3 раза в неделю)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смена полотенец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Кухонный блок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Микроволновая печь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Посуда и столовые приборы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Кофеварка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Тостер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Электропечь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Вытяжка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Гладильная доска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Утюг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Халаты/тапки</w:t>
      </w:r>
    </w:p>
    <w:p w:rsidR="00781DF5" w:rsidRDefault="00CA544E">
      <w:pPr>
        <w:spacing w:before="5" w:after="5"/>
      </w:pPr>
      <w:r>
        <w:rPr>
          <w:rFonts w:ascii="Verdana" w:hAnsi="Verdana"/>
          <w:b/>
          <w:sz w:val="24"/>
        </w:rPr>
        <w:t>Стандартный Номер 25.00 кв.м.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Две отдельные кровати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(платный)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паркет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 стол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(3 раза в неделю)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смена полотенец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 xml:space="preserve">Косметический набор </w:t>
      </w:r>
      <w:r>
        <w:rPr>
          <w:rFonts w:ascii="Verdana" w:hAnsi="Verdana"/>
          <w:sz w:val="18"/>
        </w:rPr>
        <w:t>в ванной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Халаты/тапки</w:t>
      </w:r>
    </w:p>
    <w:p w:rsidR="00781DF5" w:rsidRDefault="00CA544E">
      <w:pPr>
        <w:spacing w:before="5" w:after="5"/>
      </w:pPr>
      <w:r>
        <w:rPr>
          <w:rFonts w:ascii="Verdana" w:hAnsi="Verdana"/>
          <w:b/>
          <w:sz w:val="24"/>
        </w:rPr>
        <w:t>Студио 35.00 кв.м.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паркет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Письменный </w:t>
      </w:r>
      <w:r>
        <w:rPr>
          <w:rFonts w:ascii="Verdana" w:hAnsi="Verdana"/>
          <w:sz w:val="18"/>
        </w:rPr>
        <w:t>стол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Дверь между помещениями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(3 раза в неделю)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смена полотенец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Кухонный блок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Микроволновая печь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Посуда и столовые приборы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Кофеварка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Тостер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Электропечь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</w:t>
      </w:r>
      <w:r>
        <w:rPr>
          <w:rFonts w:ascii="Verdana" w:hAnsi="Verdana"/>
          <w:sz w:val="18"/>
        </w:rPr>
        <w:t>дильная доска</w:t>
      </w:r>
    </w:p>
    <w:p w:rsidR="00781DF5" w:rsidRDefault="00CA544E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781DF5" w:rsidRDefault="00CA544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sectPr w:rsidR="00781DF5" w:rsidSect="003C31E3">
      <w:headerReference w:type="default" r:id="rId7"/>
      <w:footerReference w:type="default" r:id="rId8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544E" w:rsidRDefault="00CA544E" w:rsidP="00D66740">
      <w:pPr>
        <w:spacing w:after="0" w:line="240" w:lineRule="auto"/>
      </w:pPr>
      <w:r>
        <w:separator/>
      </w:r>
    </w:p>
  </w:endnote>
  <w:endnote w:type="continuationSeparator" w:id="0">
    <w:p w:rsidR="00CA544E" w:rsidRDefault="00CA544E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DF5" w:rsidRDefault="00CA544E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9154FA">
      <w:rPr>
        <w:rFonts w:ascii="Verdana"/>
        <w:sz w:val="18"/>
      </w:rPr>
      <w:fldChar w:fldCharType="separate"/>
    </w:r>
    <w:r w:rsidR="009154FA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9154FA">
      <w:rPr>
        <w:rFonts w:ascii="Verdana"/>
        <w:sz w:val="18"/>
      </w:rPr>
      <w:fldChar w:fldCharType="separate"/>
    </w:r>
    <w:r w:rsidR="009154FA">
      <w:rPr>
        <w:rFonts w:ascii="Verdana"/>
        <w:noProof/>
        <w:sz w:val="18"/>
      </w:rPr>
      <w:t>4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544E" w:rsidRDefault="00CA544E" w:rsidP="00D66740">
      <w:pPr>
        <w:spacing w:after="0" w:line="240" w:lineRule="auto"/>
      </w:pPr>
      <w:r>
        <w:separator/>
      </w:r>
    </w:p>
  </w:footnote>
  <w:footnote w:type="continuationSeparator" w:id="0">
    <w:p w:rsidR="00CA544E" w:rsidRDefault="00CA544E" w:rsidP="00D66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DF5" w:rsidRDefault="00781DF5">
    <w:pPr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FF946FB4">
      <w:numFmt w:val="bullet"/>
      <w:lvlText w:val="•"/>
      <w:lvlJc w:val="right"/>
      <w:pPr>
        <w:ind w:left="864" w:hanging="360"/>
      </w:pPr>
    </w:lvl>
    <w:lvl w:ilvl="1" w:tplc="D67CF022">
      <w:numFmt w:val="decimal"/>
      <w:lvlText w:val=""/>
      <w:lvlJc w:val="left"/>
    </w:lvl>
    <w:lvl w:ilvl="2" w:tplc="E796EC56">
      <w:numFmt w:val="decimal"/>
      <w:lvlText w:val=""/>
      <w:lvlJc w:val="left"/>
    </w:lvl>
    <w:lvl w:ilvl="3" w:tplc="2806F804">
      <w:numFmt w:val="decimal"/>
      <w:lvlText w:val=""/>
      <w:lvlJc w:val="left"/>
    </w:lvl>
    <w:lvl w:ilvl="4" w:tplc="5C3C0158">
      <w:numFmt w:val="decimal"/>
      <w:lvlText w:val=""/>
      <w:lvlJc w:val="left"/>
    </w:lvl>
    <w:lvl w:ilvl="5" w:tplc="00ECD77C">
      <w:numFmt w:val="decimal"/>
      <w:lvlText w:val=""/>
      <w:lvlJc w:val="left"/>
    </w:lvl>
    <w:lvl w:ilvl="6" w:tplc="33B8649A">
      <w:numFmt w:val="decimal"/>
      <w:lvlText w:val=""/>
      <w:lvlJc w:val="left"/>
    </w:lvl>
    <w:lvl w:ilvl="7" w:tplc="04C07174">
      <w:numFmt w:val="decimal"/>
      <w:lvlText w:val=""/>
      <w:lvlJc w:val="left"/>
    </w:lvl>
    <w:lvl w:ilvl="8" w:tplc="CCEE40E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C31E3"/>
    <w:rsid w:val="00411F4F"/>
    <w:rsid w:val="00514D54"/>
    <w:rsid w:val="00526016"/>
    <w:rsid w:val="006C3FDB"/>
    <w:rsid w:val="00781DF5"/>
    <w:rsid w:val="00850B61"/>
    <w:rsid w:val="00895A01"/>
    <w:rsid w:val="008B0725"/>
    <w:rsid w:val="009154FA"/>
    <w:rsid w:val="009A272F"/>
    <w:rsid w:val="009D0EAD"/>
    <w:rsid w:val="009E6BC7"/>
    <w:rsid w:val="00A14A64"/>
    <w:rsid w:val="00AB5498"/>
    <w:rsid w:val="00C32347"/>
    <w:rsid w:val="00C43520"/>
    <w:rsid w:val="00C63704"/>
    <w:rsid w:val="00C67053"/>
    <w:rsid w:val="00CA544E"/>
    <w:rsid w:val="00D50C5E"/>
    <w:rsid w:val="00D66740"/>
    <w:rsid w:val="00D840CC"/>
    <w:rsid w:val="00DE4C13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432</Words>
  <Characters>2464</Characters>
  <Application>Microsoft Office Word</Application>
  <DocSecurity>0</DocSecurity>
  <Lines>20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2891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2016-06-10T08:01:00Z</dcterms:created>
  <dcterms:modified xsi:type="dcterms:W3CDTF">2016-06-10T08:01:00Z</dcterms:modified>
</cp:coreProperties>
</file>